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C6" w:rsidRPr="00AE6C09" w:rsidRDefault="008D0352">
      <w:pPr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 xml:space="preserve">ИП </w:t>
      </w:r>
      <w:proofErr w:type="spellStart"/>
      <w:r>
        <w:rPr>
          <w:b/>
          <w:sz w:val="96"/>
          <w:szCs w:val="96"/>
          <w:u w:val="single"/>
        </w:rPr>
        <w:t>Костицина</w:t>
      </w:r>
      <w:proofErr w:type="spellEnd"/>
      <w:r>
        <w:rPr>
          <w:b/>
          <w:sz w:val="96"/>
          <w:szCs w:val="96"/>
          <w:u w:val="single"/>
        </w:rPr>
        <w:t xml:space="preserve"> МЕ </w:t>
      </w:r>
      <w:r>
        <w:rPr>
          <w:b/>
          <w:noProof/>
          <w:sz w:val="96"/>
          <w:szCs w:val="96"/>
          <w:u w:val="single"/>
        </w:rPr>
        <w:drawing>
          <wp:inline distT="0" distB="0" distL="0" distR="0">
            <wp:extent cx="3668921" cy="3348683"/>
            <wp:effectExtent l="19050" t="0" r="7729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51" cy="33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2818"/>
        <w:gridCol w:w="1629"/>
        <w:gridCol w:w="2163"/>
        <w:gridCol w:w="2179"/>
        <w:gridCol w:w="2410"/>
      </w:tblGrid>
      <w:tr w:rsidR="00AE6C09" w:rsidRPr="00A917BC" w:rsidTr="003F6C55">
        <w:tc>
          <w:tcPr>
            <w:tcW w:w="2905" w:type="dxa"/>
          </w:tcPr>
          <w:p w:rsidR="00AE6C09" w:rsidRPr="00A917BC" w:rsidRDefault="00AE6C09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Наименование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размер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Ш</w:t>
            </w:r>
            <w:r w:rsidR="00E67425">
              <w:rPr>
                <w:sz w:val="32"/>
                <w:szCs w:val="32"/>
              </w:rPr>
              <w:t>т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в </w:t>
            </w:r>
            <w:proofErr w:type="spellStart"/>
            <w:r>
              <w:rPr>
                <w:sz w:val="32"/>
                <w:szCs w:val="32"/>
              </w:rPr>
              <w:t>м.куб</w:t>
            </w:r>
            <w:proofErr w:type="spellEnd"/>
          </w:p>
        </w:tc>
        <w:tc>
          <w:tcPr>
            <w:tcW w:w="2266" w:type="dxa"/>
          </w:tcPr>
          <w:p w:rsidR="00AE6C09" w:rsidRPr="00A917BC" w:rsidRDefault="00DE2D43" w:rsidP="00DA6A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proofErr w:type="spellStart"/>
            <w:proofErr w:type="gramStart"/>
            <w:r w:rsidR="001A77B5">
              <w:rPr>
                <w:sz w:val="32"/>
                <w:szCs w:val="32"/>
              </w:rPr>
              <w:t>шт</w:t>
            </w:r>
            <w:proofErr w:type="spellEnd"/>
            <w:proofErr w:type="gramEnd"/>
          </w:p>
        </w:tc>
        <w:tc>
          <w:tcPr>
            <w:tcW w:w="2270" w:type="dxa"/>
          </w:tcPr>
          <w:p w:rsidR="00AE6C09" w:rsidRDefault="00AE6C09" w:rsidP="00AE6C09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Цена за 1 куб.</w:t>
            </w:r>
          </w:p>
          <w:p w:rsidR="00AE6C09" w:rsidRPr="00A917BC" w:rsidRDefault="005C34CE" w:rsidP="00AE6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Нал/</w:t>
            </w:r>
            <w:proofErr w:type="spellStart"/>
            <w:r>
              <w:rPr>
                <w:sz w:val="32"/>
                <w:szCs w:val="32"/>
              </w:rPr>
              <w:t>бн</w:t>
            </w:r>
            <w:proofErr w:type="spellEnd"/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25х100</w:t>
            </w:r>
            <w:r w:rsidR="00E67425">
              <w:rPr>
                <w:sz w:val="32"/>
                <w:szCs w:val="32"/>
              </w:rPr>
              <w:t>х6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  <w:r w:rsidR="00E6742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C83958" w:rsidP="00AE6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7600\</w:t>
            </w:r>
            <w:r w:rsidR="00923E00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>1</w:t>
            </w:r>
            <w:r w:rsidR="00923E00">
              <w:rPr>
                <w:sz w:val="32"/>
                <w:szCs w:val="32"/>
              </w:rPr>
              <w:t>00</w:t>
            </w: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25х120</w:t>
            </w:r>
            <w:r w:rsidR="00E67425">
              <w:rPr>
                <w:sz w:val="32"/>
                <w:szCs w:val="32"/>
              </w:rPr>
              <w:t>х6</w:t>
            </w:r>
          </w:p>
        </w:tc>
        <w:tc>
          <w:tcPr>
            <w:tcW w:w="2268" w:type="dxa"/>
          </w:tcPr>
          <w:p w:rsidR="00AE6C09" w:rsidRPr="00A917BC" w:rsidRDefault="00C83958" w:rsidP="001A77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  <w:r w:rsidR="001A77B5">
              <w:rPr>
                <w:sz w:val="32"/>
                <w:szCs w:val="32"/>
              </w:rPr>
              <w:t>ш</w:t>
            </w:r>
            <w:r w:rsidR="00E67425">
              <w:rPr>
                <w:sz w:val="32"/>
                <w:szCs w:val="32"/>
              </w:rPr>
              <w:t>т</w:t>
            </w:r>
          </w:p>
        </w:tc>
        <w:tc>
          <w:tcPr>
            <w:tcW w:w="2266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25х200</w:t>
            </w:r>
            <w:r w:rsidR="00E67425">
              <w:rPr>
                <w:sz w:val="32"/>
                <w:szCs w:val="32"/>
              </w:rPr>
              <w:t>х6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E67425">
              <w:rPr>
                <w:sz w:val="32"/>
                <w:szCs w:val="32"/>
              </w:rPr>
              <w:t>шт</w:t>
            </w:r>
            <w:r>
              <w:rPr>
                <w:sz w:val="32"/>
                <w:szCs w:val="32"/>
              </w:rPr>
              <w:t>\4м-50</w:t>
            </w:r>
          </w:p>
        </w:tc>
        <w:tc>
          <w:tcPr>
            <w:tcW w:w="2266" w:type="dxa"/>
          </w:tcPr>
          <w:p w:rsidR="00AE6C09" w:rsidRPr="00A917BC" w:rsidRDefault="00C83958" w:rsidP="00AE6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3м-66</w:t>
            </w:r>
          </w:p>
        </w:tc>
        <w:tc>
          <w:tcPr>
            <w:tcW w:w="2270" w:type="dxa"/>
          </w:tcPr>
          <w:p w:rsidR="00AE6C09" w:rsidRPr="00A917BC" w:rsidRDefault="008C7D5B" w:rsidP="00AE6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6800/7600/80</w:t>
            </w:r>
            <w:r w:rsidR="00C83958">
              <w:rPr>
                <w:sz w:val="32"/>
                <w:szCs w:val="32"/>
              </w:rPr>
              <w:t>00</w:t>
            </w: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25х150</w:t>
            </w:r>
            <w:r w:rsidR="00E67425">
              <w:rPr>
                <w:sz w:val="32"/>
                <w:szCs w:val="32"/>
              </w:rPr>
              <w:t>х6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  <w:r w:rsidR="00E67425">
              <w:rPr>
                <w:sz w:val="32"/>
                <w:szCs w:val="32"/>
              </w:rPr>
              <w:t>шт</w:t>
            </w:r>
            <w:r>
              <w:rPr>
                <w:sz w:val="32"/>
                <w:szCs w:val="32"/>
              </w:rPr>
              <w:t>\4м-66</w:t>
            </w:r>
          </w:p>
        </w:tc>
        <w:tc>
          <w:tcPr>
            <w:tcW w:w="2266" w:type="dxa"/>
          </w:tcPr>
          <w:p w:rsidR="00AE6C09" w:rsidRPr="00A917BC" w:rsidRDefault="00C83958" w:rsidP="00AE6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3м-88</w:t>
            </w:r>
          </w:p>
        </w:tc>
        <w:tc>
          <w:tcPr>
            <w:tcW w:w="2270" w:type="dxa"/>
          </w:tcPr>
          <w:p w:rsidR="00AE6C09" w:rsidRPr="00A917BC" w:rsidRDefault="008C7D5B" w:rsidP="00AE6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6800/7600/80</w:t>
            </w:r>
            <w:bookmarkStart w:id="0" w:name="_GoBack"/>
            <w:bookmarkEnd w:id="0"/>
            <w:r w:rsidR="00C83958" w:rsidRPr="00C83958">
              <w:rPr>
                <w:sz w:val="32"/>
                <w:szCs w:val="32"/>
              </w:rPr>
              <w:t>00</w:t>
            </w: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30х100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  <w:r w:rsidR="00E6742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30х150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  <w:r w:rsidR="00E6742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30х200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E6742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40х100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  <w:r w:rsidR="00E6742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40х150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E6742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40х200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E6742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50х100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E6742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50х150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E6742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Доска обрезная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50х200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E6742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 xml:space="preserve">Брус 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100х100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E6742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Брус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100х150</w:t>
            </w:r>
          </w:p>
        </w:tc>
        <w:tc>
          <w:tcPr>
            <w:tcW w:w="2268" w:type="dxa"/>
          </w:tcPr>
          <w:p w:rsidR="00AE6C09" w:rsidRPr="00A917BC" w:rsidRDefault="00E674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11шт</w:t>
            </w:r>
          </w:p>
        </w:tc>
        <w:tc>
          <w:tcPr>
            <w:tcW w:w="2266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Брус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100х200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E6742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lastRenderedPageBreak/>
              <w:t xml:space="preserve">Брус 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150х150</w:t>
            </w:r>
            <w:r w:rsidR="00E67425">
              <w:rPr>
                <w:sz w:val="32"/>
                <w:szCs w:val="32"/>
              </w:rPr>
              <w:t>х6</w:t>
            </w:r>
          </w:p>
        </w:tc>
        <w:tc>
          <w:tcPr>
            <w:tcW w:w="2268" w:type="dxa"/>
          </w:tcPr>
          <w:p w:rsidR="00AE6C09" w:rsidRPr="00C83958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7шт</w:t>
            </w:r>
          </w:p>
        </w:tc>
        <w:tc>
          <w:tcPr>
            <w:tcW w:w="2266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75058F" w:rsidRDefault="0075058F" w:rsidP="0075058F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76</w:t>
            </w:r>
            <w:r>
              <w:rPr>
                <w:sz w:val="32"/>
                <w:szCs w:val="32"/>
              </w:rPr>
              <w:t>00\</w:t>
            </w:r>
            <w:r>
              <w:rPr>
                <w:sz w:val="32"/>
                <w:szCs w:val="32"/>
                <w:lang w:val="en-US"/>
              </w:rPr>
              <w:t>8000</w:t>
            </w: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Брус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150х200</w:t>
            </w:r>
            <w:r w:rsidR="00E67425">
              <w:rPr>
                <w:sz w:val="32"/>
                <w:szCs w:val="32"/>
              </w:rPr>
              <w:t>х6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1A77B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3F6C5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75058F" w:rsidP="00AE6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8C7D5B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00\</w:t>
            </w:r>
            <w:r w:rsidR="001A77B5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lang w:val="en-US"/>
              </w:rPr>
              <w:t>1</w:t>
            </w:r>
            <w:r w:rsidR="001A77B5">
              <w:rPr>
                <w:sz w:val="32"/>
                <w:szCs w:val="32"/>
              </w:rPr>
              <w:t>00</w:t>
            </w: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F16C60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 xml:space="preserve">Брус </w:t>
            </w:r>
          </w:p>
        </w:tc>
        <w:tc>
          <w:tcPr>
            <w:tcW w:w="1490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200х200</w:t>
            </w:r>
            <w:r w:rsidR="00E67425">
              <w:rPr>
                <w:sz w:val="32"/>
                <w:szCs w:val="32"/>
              </w:rPr>
              <w:t>х6</w:t>
            </w:r>
          </w:p>
        </w:tc>
        <w:tc>
          <w:tcPr>
            <w:tcW w:w="2268" w:type="dxa"/>
          </w:tcPr>
          <w:p w:rsidR="00AE6C09" w:rsidRPr="00A917BC" w:rsidRDefault="00C839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1A77B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75058F" w:rsidP="00AE6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8C7D5B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00\</w:t>
            </w:r>
            <w:r w:rsidR="001A77B5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lang w:val="en-US"/>
              </w:rPr>
              <w:t>1</w:t>
            </w:r>
            <w:r w:rsidR="001A77B5">
              <w:rPr>
                <w:sz w:val="32"/>
                <w:szCs w:val="32"/>
              </w:rPr>
              <w:t>00</w:t>
            </w: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F16C60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 xml:space="preserve">Доска н/обрезная </w:t>
            </w:r>
          </w:p>
        </w:tc>
        <w:tc>
          <w:tcPr>
            <w:tcW w:w="1490" w:type="dxa"/>
          </w:tcPr>
          <w:p w:rsidR="00AE6C09" w:rsidRPr="00A917BC" w:rsidRDefault="00AE6C09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25</w:t>
            </w:r>
            <w:r w:rsidR="001A77B5">
              <w:rPr>
                <w:sz w:val="32"/>
                <w:szCs w:val="32"/>
              </w:rPr>
              <w:t>х6</w:t>
            </w:r>
          </w:p>
        </w:tc>
        <w:tc>
          <w:tcPr>
            <w:tcW w:w="2268" w:type="dxa"/>
          </w:tcPr>
          <w:p w:rsidR="00AE6C09" w:rsidRPr="00A917BC" w:rsidRDefault="00C83958" w:rsidP="00287A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  <w:r w:rsidR="001A77B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75058F" w:rsidP="00AE6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26</w:t>
            </w:r>
            <w:r>
              <w:rPr>
                <w:sz w:val="32"/>
                <w:szCs w:val="32"/>
              </w:rPr>
              <w:t>00р/</w:t>
            </w:r>
            <w:r>
              <w:rPr>
                <w:sz w:val="32"/>
                <w:szCs w:val="32"/>
                <w:lang w:val="en-US"/>
              </w:rPr>
              <w:t>28</w:t>
            </w:r>
            <w:r w:rsidR="001A77B5">
              <w:rPr>
                <w:sz w:val="32"/>
                <w:szCs w:val="32"/>
              </w:rPr>
              <w:t>00</w:t>
            </w: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F16C60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Доска н/обрезная</w:t>
            </w:r>
          </w:p>
        </w:tc>
        <w:tc>
          <w:tcPr>
            <w:tcW w:w="1490" w:type="dxa"/>
          </w:tcPr>
          <w:p w:rsidR="00AE6C09" w:rsidRPr="00A917BC" w:rsidRDefault="00AE6C09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25</w:t>
            </w:r>
            <w:r w:rsidR="001A77B5">
              <w:rPr>
                <w:sz w:val="32"/>
                <w:szCs w:val="32"/>
              </w:rPr>
              <w:t>х3</w:t>
            </w:r>
          </w:p>
        </w:tc>
        <w:tc>
          <w:tcPr>
            <w:tcW w:w="2268" w:type="dxa"/>
          </w:tcPr>
          <w:p w:rsidR="00AE6C09" w:rsidRPr="00A917BC" w:rsidRDefault="00C83958" w:rsidP="00287A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</w:t>
            </w:r>
            <w:r w:rsidR="001A77B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8C7D5B" w:rsidP="00AE6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sz w:val="32"/>
                <w:szCs w:val="32"/>
              </w:rPr>
              <w:t>3</w:t>
            </w:r>
            <w:r w:rsidR="0075058F">
              <w:rPr>
                <w:sz w:val="32"/>
                <w:szCs w:val="32"/>
              </w:rPr>
              <w:t>00\</w:t>
            </w:r>
            <w:r>
              <w:rPr>
                <w:sz w:val="32"/>
                <w:szCs w:val="32"/>
                <w:lang w:val="en-US"/>
              </w:rPr>
              <w:t>2</w:t>
            </w:r>
            <w:r>
              <w:rPr>
                <w:sz w:val="32"/>
                <w:szCs w:val="32"/>
              </w:rPr>
              <w:t>4</w:t>
            </w:r>
            <w:r w:rsidR="0075058F">
              <w:rPr>
                <w:sz w:val="32"/>
                <w:szCs w:val="32"/>
                <w:lang w:val="en-US"/>
              </w:rPr>
              <w:t>5</w:t>
            </w:r>
            <w:r w:rsidR="001A77B5">
              <w:rPr>
                <w:sz w:val="32"/>
                <w:szCs w:val="32"/>
              </w:rPr>
              <w:t>0</w:t>
            </w: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F16C60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Доска н/обрезная</w:t>
            </w:r>
          </w:p>
        </w:tc>
        <w:tc>
          <w:tcPr>
            <w:tcW w:w="1490" w:type="dxa"/>
          </w:tcPr>
          <w:p w:rsidR="00AE6C09" w:rsidRPr="00A917BC" w:rsidRDefault="00AE6C09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25</w:t>
            </w:r>
            <w:r w:rsidR="001A77B5">
              <w:rPr>
                <w:sz w:val="32"/>
                <w:szCs w:val="32"/>
              </w:rPr>
              <w:t>х2</w:t>
            </w:r>
          </w:p>
        </w:tc>
        <w:tc>
          <w:tcPr>
            <w:tcW w:w="2268" w:type="dxa"/>
          </w:tcPr>
          <w:p w:rsidR="00AE6C09" w:rsidRPr="00A917BC" w:rsidRDefault="00C83958" w:rsidP="00287A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  <w:r w:rsidR="001A77B5">
              <w:rPr>
                <w:sz w:val="32"/>
                <w:szCs w:val="32"/>
              </w:rPr>
              <w:t>шт</w:t>
            </w:r>
          </w:p>
        </w:tc>
        <w:tc>
          <w:tcPr>
            <w:tcW w:w="2266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75058F" w:rsidRDefault="0075058F" w:rsidP="00AE6C0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  <w:lang w:val="en-US"/>
              </w:rPr>
              <w:t>0</w:t>
            </w:r>
            <w:r>
              <w:rPr>
                <w:sz w:val="32"/>
                <w:szCs w:val="32"/>
              </w:rPr>
              <w:t>00\2</w:t>
            </w:r>
            <w:r>
              <w:rPr>
                <w:sz w:val="32"/>
                <w:szCs w:val="32"/>
                <w:lang w:val="en-US"/>
              </w:rPr>
              <w:t>120</w:t>
            </w:r>
          </w:p>
        </w:tc>
      </w:tr>
      <w:tr w:rsidR="00AE6C09" w:rsidRPr="00A917BC" w:rsidTr="008D0352">
        <w:tc>
          <w:tcPr>
            <w:tcW w:w="2905" w:type="dxa"/>
          </w:tcPr>
          <w:p w:rsidR="00AE6C09" w:rsidRPr="00A917BC" w:rsidRDefault="00AE6C09" w:rsidP="00F16C60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Брусок</w:t>
            </w:r>
          </w:p>
        </w:tc>
        <w:tc>
          <w:tcPr>
            <w:tcW w:w="1490" w:type="dxa"/>
          </w:tcPr>
          <w:p w:rsidR="00AE6C09" w:rsidRPr="00A917BC" w:rsidRDefault="00AE6C09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50х50</w:t>
            </w:r>
            <w:r w:rsidR="00C83958">
              <w:rPr>
                <w:sz w:val="32"/>
                <w:szCs w:val="32"/>
              </w:rPr>
              <w:t>х6</w:t>
            </w:r>
          </w:p>
        </w:tc>
        <w:tc>
          <w:tcPr>
            <w:tcW w:w="2268" w:type="dxa"/>
          </w:tcPr>
          <w:p w:rsidR="00AE6C09" w:rsidRPr="00A917BC" w:rsidRDefault="00AE6C09" w:rsidP="00287A68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</w:p>
        </w:tc>
        <w:tc>
          <w:tcPr>
            <w:tcW w:w="2270" w:type="dxa"/>
          </w:tcPr>
          <w:p w:rsidR="00AE6C09" w:rsidRPr="00A917BC" w:rsidRDefault="008C7D5B" w:rsidP="00AE6C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24\26</w:t>
            </w:r>
            <w:r w:rsidR="001A77B5">
              <w:rPr>
                <w:sz w:val="32"/>
                <w:szCs w:val="32"/>
              </w:rPr>
              <w:t>р</w:t>
            </w:r>
            <w:proofErr w:type="gramStart"/>
            <w:r w:rsidR="001A77B5">
              <w:rPr>
                <w:sz w:val="32"/>
                <w:szCs w:val="32"/>
              </w:rPr>
              <w:t>.п</w:t>
            </w:r>
            <w:proofErr w:type="gramEnd"/>
            <w:r w:rsidR="001A77B5">
              <w:rPr>
                <w:sz w:val="32"/>
                <w:szCs w:val="32"/>
              </w:rPr>
              <w:t>\м</w:t>
            </w:r>
          </w:p>
        </w:tc>
      </w:tr>
      <w:tr w:rsidR="00AE6C09" w:rsidRPr="00A917BC" w:rsidTr="008D0352">
        <w:tc>
          <w:tcPr>
            <w:tcW w:w="6663" w:type="dxa"/>
            <w:gridSpan w:val="3"/>
          </w:tcPr>
          <w:p w:rsidR="00AE6C09" w:rsidRPr="00A917BC" w:rsidRDefault="00AE6C09" w:rsidP="00F16C60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 xml:space="preserve">Горбыль, опил </w:t>
            </w:r>
          </w:p>
        </w:tc>
        <w:tc>
          <w:tcPr>
            <w:tcW w:w="2266" w:type="dxa"/>
          </w:tcPr>
          <w:p w:rsidR="00AE6C09" w:rsidRPr="00A917BC" w:rsidRDefault="00AE6C09" w:rsidP="00DA6A98">
            <w:pPr>
              <w:rPr>
                <w:sz w:val="32"/>
                <w:szCs w:val="32"/>
              </w:rPr>
            </w:pPr>
            <w:r w:rsidRPr="00A917BC">
              <w:rPr>
                <w:sz w:val="32"/>
                <w:szCs w:val="32"/>
              </w:rPr>
              <w:t>бесплатно</w:t>
            </w:r>
          </w:p>
        </w:tc>
        <w:tc>
          <w:tcPr>
            <w:tcW w:w="2270" w:type="dxa"/>
          </w:tcPr>
          <w:p w:rsidR="00AE6C09" w:rsidRPr="00A917BC" w:rsidRDefault="00AE6C09" w:rsidP="00AE6C09">
            <w:pPr>
              <w:rPr>
                <w:sz w:val="32"/>
                <w:szCs w:val="32"/>
              </w:rPr>
            </w:pPr>
          </w:p>
        </w:tc>
      </w:tr>
    </w:tbl>
    <w:p w:rsidR="00BE75C6" w:rsidRDefault="00A917BC">
      <w:pPr>
        <w:rPr>
          <w:sz w:val="44"/>
          <w:szCs w:val="44"/>
        </w:rPr>
      </w:pPr>
      <w:r>
        <w:rPr>
          <w:sz w:val="44"/>
          <w:szCs w:val="44"/>
        </w:rPr>
        <w:t>Производим пиломатериал любого сечения!!!</w:t>
      </w:r>
      <w:r w:rsidR="00B36048">
        <w:rPr>
          <w:sz w:val="44"/>
          <w:szCs w:val="44"/>
        </w:rPr>
        <w:t xml:space="preserve"> Пермский край, Индустриальный район,г</w:t>
      </w:r>
      <w:proofErr w:type="gramStart"/>
      <w:r w:rsidR="00923E00">
        <w:rPr>
          <w:sz w:val="44"/>
          <w:szCs w:val="44"/>
        </w:rPr>
        <w:t>.П</w:t>
      </w:r>
      <w:proofErr w:type="gramEnd"/>
      <w:r w:rsidR="00923E00">
        <w:rPr>
          <w:sz w:val="44"/>
          <w:szCs w:val="44"/>
        </w:rPr>
        <w:t>ермь,ул.Шоссе-Космонавтов,312б</w:t>
      </w:r>
      <w:r w:rsidR="00131942">
        <w:rPr>
          <w:sz w:val="44"/>
          <w:szCs w:val="44"/>
        </w:rPr>
        <w:t xml:space="preserve"> , ИНН 590699978261 , ОГРН 312590810900030</w:t>
      </w:r>
      <w:r w:rsidR="004629E9">
        <w:rPr>
          <w:sz w:val="44"/>
          <w:szCs w:val="44"/>
        </w:rPr>
        <w:t xml:space="preserve"> </w:t>
      </w:r>
    </w:p>
    <w:p w:rsidR="004629E9" w:rsidRPr="008C7D5B" w:rsidRDefault="004629E9">
      <w:pPr>
        <w:rPr>
          <w:sz w:val="44"/>
          <w:szCs w:val="44"/>
        </w:rPr>
      </w:pPr>
      <w:r>
        <w:rPr>
          <w:sz w:val="44"/>
          <w:szCs w:val="44"/>
        </w:rPr>
        <w:t xml:space="preserve">Тел.89922203555 </w:t>
      </w:r>
      <w:r w:rsidR="00C83958">
        <w:rPr>
          <w:sz w:val="44"/>
          <w:szCs w:val="44"/>
        </w:rPr>
        <w:t>,89082502222 Марина Евгеньевна</w:t>
      </w:r>
      <w:proofErr w:type="gramStart"/>
      <w:r>
        <w:rPr>
          <w:sz w:val="44"/>
          <w:szCs w:val="44"/>
        </w:rPr>
        <w:t xml:space="preserve"> </w:t>
      </w:r>
      <w:r w:rsidR="00AA1A41">
        <w:rPr>
          <w:sz w:val="44"/>
          <w:szCs w:val="44"/>
        </w:rPr>
        <w:t xml:space="preserve">         Б</w:t>
      </w:r>
      <w:proofErr w:type="gramEnd"/>
      <w:r w:rsidR="00AA1A41">
        <w:rPr>
          <w:sz w:val="44"/>
          <w:szCs w:val="44"/>
        </w:rPr>
        <w:t>удут вопросы звоните!</w:t>
      </w:r>
      <w:r w:rsidR="008C7D5B">
        <w:rPr>
          <w:sz w:val="44"/>
          <w:szCs w:val="44"/>
        </w:rPr>
        <w:t xml:space="preserve"> Цена может меняться</w:t>
      </w:r>
      <w:proofErr w:type="gramStart"/>
      <w:r w:rsidR="008C7D5B">
        <w:rPr>
          <w:sz w:val="44"/>
          <w:szCs w:val="44"/>
        </w:rPr>
        <w:t xml:space="preserve"> ,</w:t>
      </w:r>
      <w:proofErr w:type="gramEnd"/>
      <w:r w:rsidR="008C7D5B">
        <w:rPr>
          <w:sz w:val="44"/>
          <w:szCs w:val="44"/>
        </w:rPr>
        <w:t xml:space="preserve"> зависит от объема заказа с каждым покупателем индивидуально.</w:t>
      </w:r>
    </w:p>
    <w:sectPr w:rsidR="004629E9" w:rsidRPr="008C7D5B" w:rsidSect="00884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C6"/>
    <w:rsid w:val="00002465"/>
    <w:rsid w:val="00003E0D"/>
    <w:rsid w:val="00012D9E"/>
    <w:rsid w:val="00016D09"/>
    <w:rsid w:val="00027B08"/>
    <w:rsid w:val="00080B38"/>
    <w:rsid w:val="000A11CD"/>
    <w:rsid w:val="000A277F"/>
    <w:rsid w:val="000A56C2"/>
    <w:rsid w:val="000B3119"/>
    <w:rsid w:val="000C5369"/>
    <w:rsid w:val="000C6835"/>
    <w:rsid w:val="00107330"/>
    <w:rsid w:val="00131942"/>
    <w:rsid w:val="00140E14"/>
    <w:rsid w:val="00157097"/>
    <w:rsid w:val="001828B4"/>
    <w:rsid w:val="00186571"/>
    <w:rsid w:val="001A77B5"/>
    <w:rsid w:val="001A7C86"/>
    <w:rsid w:val="001B00C0"/>
    <w:rsid w:val="001B28B2"/>
    <w:rsid w:val="001B5B3B"/>
    <w:rsid w:val="001F4168"/>
    <w:rsid w:val="0022204F"/>
    <w:rsid w:val="0023071F"/>
    <w:rsid w:val="00234FD5"/>
    <w:rsid w:val="00252427"/>
    <w:rsid w:val="00287A68"/>
    <w:rsid w:val="00291CB6"/>
    <w:rsid w:val="002F30ED"/>
    <w:rsid w:val="003310FF"/>
    <w:rsid w:val="00337D54"/>
    <w:rsid w:val="003543D2"/>
    <w:rsid w:val="00392205"/>
    <w:rsid w:val="003A3BC0"/>
    <w:rsid w:val="003B7800"/>
    <w:rsid w:val="003F6C55"/>
    <w:rsid w:val="00443390"/>
    <w:rsid w:val="004629E9"/>
    <w:rsid w:val="00471074"/>
    <w:rsid w:val="0047274C"/>
    <w:rsid w:val="00476054"/>
    <w:rsid w:val="0049637A"/>
    <w:rsid w:val="00496717"/>
    <w:rsid w:val="004A7C49"/>
    <w:rsid w:val="004D35BA"/>
    <w:rsid w:val="004D4DEC"/>
    <w:rsid w:val="004D5592"/>
    <w:rsid w:val="004D7026"/>
    <w:rsid w:val="00513B8D"/>
    <w:rsid w:val="00525DA0"/>
    <w:rsid w:val="005446B0"/>
    <w:rsid w:val="005C34CE"/>
    <w:rsid w:val="005C742E"/>
    <w:rsid w:val="00600DB9"/>
    <w:rsid w:val="00617149"/>
    <w:rsid w:val="0062068C"/>
    <w:rsid w:val="006360AC"/>
    <w:rsid w:val="00645E9F"/>
    <w:rsid w:val="00664C14"/>
    <w:rsid w:val="00692E5F"/>
    <w:rsid w:val="006A0938"/>
    <w:rsid w:val="006A1924"/>
    <w:rsid w:val="006A2EA2"/>
    <w:rsid w:val="006D220F"/>
    <w:rsid w:val="006E3764"/>
    <w:rsid w:val="006F469C"/>
    <w:rsid w:val="00705B98"/>
    <w:rsid w:val="00711588"/>
    <w:rsid w:val="00724193"/>
    <w:rsid w:val="007467E4"/>
    <w:rsid w:val="0075058F"/>
    <w:rsid w:val="00751A12"/>
    <w:rsid w:val="0078271E"/>
    <w:rsid w:val="0079112F"/>
    <w:rsid w:val="00793784"/>
    <w:rsid w:val="00794D7B"/>
    <w:rsid w:val="007973A7"/>
    <w:rsid w:val="00842032"/>
    <w:rsid w:val="00850063"/>
    <w:rsid w:val="00853DA8"/>
    <w:rsid w:val="0088498B"/>
    <w:rsid w:val="00884C65"/>
    <w:rsid w:val="008A2A0C"/>
    <w:rsid w:val="008C4084"/>
    <w:rsid w:val="008C7D5B"/>
    <w:rsid w:val="008D0352"/>
    <w:rsid w:val="009018B4"/>
    <w:rsid w:val="00923E00"/>
    <w:rsid w:val="00953BB4"/>
    <w:rsid w:val="00960D15"/>
    <w:rsid w:val="00987458"/>
    <w:rsid w:val="009965CC"/>
    <w:rsid w:val="009B3244"/>
    <w:rsid w:val="009C39FE"/>
    <w:rsid w:val="009E5BE4"/>
    <w:rsid w:val="009F5AA9"/>
    <w:rsid w:val="00A02A81"/>
    <w:rsid w:val="00A05D40"/>
    <w:rsid w:val="00A17AC0"/>
    <w:rsid w:val="00A2614E"/>
    <w:rsid w:val="00A76B4F"/>
    <w:rsid w:val="00A836A2"/>
    <w:rsid w:val="00A8460A"/>
    <w:rsid w:val="00A917BC"/>
    <w:rsid w:val="00AA1A41"/>
    <w:rsid w:val="00AE6C09"/>
    <w:rsid w:val="00AF01C1"/>
    <w:rsid w:val="00B36048"/>
    <w:rsid w:val="00BC28A9"/>
    <w:rsid w:val="00BC32BB"/>
    <w:rsid w:val="00BD2193"/>
    <w:rsid w:val="00BD62BD"/>
    <w:rsid w:val="00BE75C6"/>
    <w:rsid w:val="00BF19A9"/>
    <w:rsid w:val="00BF60C6"/>
    <w:rsid w:val="00C1051A"/>
    <w:rsid w:val="00C663D6"/>
    <w:rsid w:val="00C72BBF"/>
    <w:rsid w:val="00C83958"/>
    <w:rsid w:val="00CA08C8"/>
    <w:rsid w:val="00CA0CDC"/>
    <w:rsid w:val="00CB0612"/>
    <w:rsid w:val="00CB61CE"/>
    <w:rsid w:val="00D14B7A"/>
    <w:rsid w:val="00D246E9"/>
    <w:rsid w:val="00D7748C"/>
    <w:rsid w:val="00DA0BA7"/>
    <w:rsid w:val="00DA6A98"/>
    <w:rsid w:val="00DB7EE1"/>
    <w:rsid w:val="00DE142C"/>
    <w:rsid w:val="00DE2D43"/>
    <w:rsid w:val="00E05A5F"/>
    <w:rsid w:val="00E13B68"/>
    <w:rsid w:val="00E32C1B"/>
    <w:rsid w:val="00E4610E"/>
    <w:rsid w:val="00E67425"/>
    <w:rsid w:val="00E9009E"/>
    <w:rsid w:val="00F108B6"/>
    <w:rsid w:val="00F1154C"/>
    <w:rsid w:val="00F16C60"/>
    <w:rsid w:val="00F16C7B"/>
    <w:rsid w:val="00F256F4"/>
    <w:rsid w:val="00F36942"/>
    <w:rsid w:val="00F510E3"/>
    <w:rsid w:val="00F600A4"/>
    <w:rsid w:val="00F64CA8"/>
    <w:rsid w:val="00F825FC"/>
    <w:rsid w:val="00F94D06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1D8E5-A13F-4A96-B69E-8BF8B6D2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05</cp:lastModifiedBy>
  <cp:revision>2</cp:revision>
  <cp:lastPrinted>2015-04-20T09:36:00Z</cp:lastPrinted>
  <dcterms:created xsi:type="dcterms:W3CDTF">2018-11-14T04:17:00Z</dcterms:created>
  <dcterms:modified xsi:type="dcterms:W3CDTF">2018-11-14T04:17:00Z</dcterms:modified>
</cp:coreProperties>
</file>