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7B15" w:rsidTr="000C7B15">
        <w:trPr>
          <w:trHeight w:val="1550"/>
        </w:trPr>
        <w:tc>
          <w:tcPr>
            <w:tcW w:w="4814" w:type="dxa"/>
          </w:tcPr>
          <w:p w:rsidR="000C7B15" w:rsidRPr="0077778F" w:rsidRDefault="000C7B15" w:rsidP="000C7B15">
            <w:pPr>
              <w:pStyle w:val="a3"/>
              <w:rPr>
                <w:rStyle w:val="a4"/>
                <w:rFonts w:ascii="Century Gothic" w:hAnsi="Century Gothic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  <w:sz w:val="28"/>
                <w:szCs w:val="28"/>
              </w:rPr>
              <w:t>ООО</w:t>
            </w:r>
            <w:r w:rsidRPr="003355A5">
              <w:rPr>
                <w:rStyle w:val="a4"/>
                <w:rFonts w:ascii="Century Gothic" w:hAnsi="Century Gothic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Century Gothic" w:hAnsi="Century Gothic"/>
                <w:i w:val="0"/>
                <w:color w:val="auto"/>
                <w:sz w:val="28"/>
                <w:szCs w:val="28"/>
              </w:rPr>
              <w:t>«СОЮЗ»</w:t>
            </w:r>
          </w:p>
          <w:p w:rsidR="00495479" w:rsidRDefault="000C7B15" w:rsidP="000C7B15">
            <w:pPr>
              <w:pStyle w:val="a3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Кировская область</w:t>
            </w:r>
            <w:r>
              <w:rPr>
                <w:rStyle w:val="a4"/>
                <w:rFonts w:ascii="Century Gothic" w:hAnsi="Century Gothic"/>
                <w:i w:val="0"/>
                <w:color w:val="auto"/>
              </w:rPr>
              <w:t xml:space="preserve">, г. Слободской, </w:t>
            </w:r>
          </w:p>
          <w:p w:rsidR="000C7B15" w:rsidRPr="00F93C57" w:rsidRDefault="000C7B15" w:rsidP="000C7B15">
            <w:pPr>
              <w:pStyle w:val="a3"/>
              <w:rPr>
                <w:rStyle w:val="a4"/>
                <w:rFonts w:ascii="Century Gothic" w:hAnsi="Century Gothic"/>
                <w:i w:val="0"/>
                <w:color w:val="auto"/>
              </w:rPr>
            </w:pPr>
            <w:bookmarkStart w:id="0" w:name="_GoBack"/>
            <w:bookmarkEnd w:id="0"/>
            <w:r>
              <w:rPr>
                <w:rStyle w:val="a4"/>
                <w:rFonts w:ascii="Century Gothic" w:hAnsi="Century Gothic"/>
                <w:i w:val="0"/>
                <w:color w:val="auto"/>
              </w:rPr>
              <w:t>ул. Первомайская, д. 68</w:t>
            </w:r>
          </w:p>
          <w:p w:rsidR="000C7B15" w:rsidRPr="003355A5" w:rsidRDefault="000C7B15" w:rsidP="000C7B15">
            <w:pPr>
              <w:pStyle w:val="a3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Контакты</w:t>
            </w:r>
            <w:r w:rsidRPr="003355A5">
              <w:rPr>
                <w:rStyle w:val="a4"/>
                <w:rFonts w:ascii="Century Gothic" w:hAnsi="Century Gothic"/>
                <w:i w:val="0"/>
                <w:color w:val="auto"/>
              </w:rPr>
              <w:t>:</w:t>
            </w:r>
          </w:p>
          <w:p w:rsidR="000C7B15" w:rsidRPr="003355A5" w:rsidRDefault="000C7B15" w:rsidP="000C7B15">
            <w:pPr>
              <w:pStyle w:val="a3"/>
              <w:rPr>
                <w:rStyle w:val="a4"/>
                <w:rFonts w:ascii="Century Gothic" w:hAnsi="Century Gothic"/>
                <w:i w:val="0"/>
                <w:iCs w:val="0"/>
                <w:color w:val="auto"/>
                <w:u w:val="single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  <w:lang w:val="en-US"/>
              </w:rPr>
              <w:t>E</w:t>
            </w:r>
            <w:r w:rsidRPr="003355A5">
              <w:rPr>
                <w:rStyle w:val="a4"/>
                <w:rFonts w:ascii="Century Gothic" w:hAnsi="Century Gothic"/>
                <w:i w:val="0"/>
                <w:color w:val="auto"/>
              </w:rPr>
              <w:t>-</w:t>
            </w:r>
            <w:r w:rsidRPr="00F93C57">
              <w:rPr>
                <w:rStyle w:val="a4"/>
                <w:rFonts w:ascii="Century Gothic" w:hAnsi="Century Gothic"/>
                <w:i w:val="0"/>
                <w:color w:val="auto"/>
                <w:lang w:val="en-US"/>
              </w:rPr>
              <w:t>mail</w:t>
            </w:r>
            <w:r>
              <w:rPr>
                <w:rStyle w:val="a4"/>
                <w:rFonts w:ascii="Century Gothic" w:hAnsi="Century Gothic"/>
                <w:i w:val="0"/>
                <w:color w:val="auto"/>
              </w:rPr>
              <w:t>:</w:t>
            </w:r>
            <w:r w:rsidRPr="003355A5">
              <w:rPr>
                <w:rStyle w:val="a4"/>
                <w:rFonts w:ascii="Century Gothic" w:hAnsi="Century Gothic"/>
                <w:i w:val="0"/>
                <w:color w:val="auto"/>
              </w:rPr>
              <w:t xml:space="preserve"> </w:t>
            </w:r>
            <w:r>
              <w:rPr>
                <w:rStyle w:val="a4"/>
                <w:rFonts w:ascii="Century Gothic" w:hAnsi="Century Gothic"/>
                <w:i w:val="0"/>
                <w:color w:val="auto"/>
                <w:lang w:val="en-US"/>
              </w:rPr>
              <w:t>Soyus</w:t>
            </w:r>
            <w:r w:rsidRPr="003355A5">
              <w:rPr>
                <w:rStyle w:val="a4"/>
                <w:rFonts w:ascii="Century Gothic" w:hAnsi="Century Gothic"/>
                <w:i w:val="0"/>
                <w:color w:val="auto"/>
              </w:rPr>
              <w:t>43@</w:t>
            </w:r>
            <w:r>
              <w:rPr>
                <w:rStyle w:val="a4"/>
                <w:rFonts w:ascii="Century Gothic" w:hAnsi="Century Gothic"/>
                <w:i w:val="0"/>
                <w:color w:val="auto"/>
                <w:lang w:val="en-US"/>
              </w:rPr>
              <w:t>bk</w:t>
            </w:r>
            <w:r w:rsidRPr="003355A5">
              <w:rPr>
                <w:rStyle w:val="a4"/>
                <w:rFonts w:ascii="Century Gothic" w:hAnsi="Century Gothic"/>
                <w:i w:val="0"/>
                <w:color w:val="auto"/>
              </w:rPr>
              <w:t>.</w:t>
            </w:r>
            <w:r>
              <w:rPr>
                <w:rStyle w:val="a4"/>
                <w:rFonts w:ascii="Century Gothic" w:hAnsi="Century Gothic"/>
                <w:i w:val="0"/>
                <w:color w:val="auto"/>
                <w:lang w:val="en-US"/>
              </w:rPr>
              <w:t>ru</w:t>
            </w:r>
          </w:p>
          <w:p w:rsidR="000C7B15" w:rsidRDefault="000C7B15" w:rsidP="000C7B15">
            <w:pPr>
              <w:pStyle w:val="a3"/>
              <w:tabs>
                <w:tab w:val="right" w:pos="9638"/>
              </w:tabs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8 912 820 48 82 Жуйков Сергей Александрович</w:t>
            </w:r>
            <w:r>
              <w:rPr>
                <w:rStyle w:val="a4"/>
                <w:rFonts w:ascii="Century Gothic" w:hAnsi="Century Gothic"/>
                <w:i w:val="0"/>
                <w:color w:val="auto"/>
              </w:rPr>
              <w:tab/>
            </w:r>
          </w:p>
          <w:p w:rsidR="000C7B15" w:rsidRDefault="000C7B15" w:rsidP="00362249">
            <w:pPr>
              <w:pStyle w:val="a3"/>
              <w:rPr>
                <w:rStyle w:val="a4"/>
                <w:rFonts w:ascii="Century Gothic" w:hAnsi="Century Gothic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B15" w:rsidRPr="0075134E" w:rsidRDefault="000C7B15" w:rsidP="0075134E">
            <w:pPr>
              <w:pStyle w:val="a3"/>
              <w:jc w:val="center"/>
              <w:rPr>
                <w:rStyle w:val="a4"/>
                <w:rFonts w:ascii="Century Gothic" w:hAnsi="Century Gothic"/>
                <w:b/>
                <w:i w:val="0"/>
                <w:color w:val="70AD47" w:themeColor="accent6"/>
                <w:sz w:val="36"/>
                <w:szCs w:val="36"/>
              </w:rPr>
            </w:pPr>
            <w:r w:rsidRPr="0075134E">
              <w:rPr>
                <w:rStyle w:val="a4"/>
                <w:rFonts w:ascii="Century Gothic" w:hAnsi="Century Gothic"/>
                <w:b/>
                <w:i w:val="0"/>
                <w:color w:val="70AD47" w:themeColor="accent6"/>
                <w:sz w:val="36"/>
                <w:szCs w:val="36"/>
              </w:rPr>
              <w:t xml:space="preserve">                           </w:t>
            </w:r>
            <w:r w:rsidRPr="0075134E">
              <w:rPr>
                <w:rStyle w:val="a4"/>
                <w:rFonts w:ascii="Century Gothic" w:hAnsi="Century Gothic"/>
                <w:b/>
                <w:i w:val="0"/>
                <w:color w:val="C5E0B3" w:themeColor="accent6" w:themeTint="66"/>
                <w:sz w:val="36"/>
                <w:szCs w:val="36"/>
              </w:rPr>
              <w:t>СЛОБОДА 43</w:t>
            </w:r>
            <w:r w:rsidRPr="0075134E">
              <w:rPr>
                <w:rStyle w:val="a4"/>
                <w:rFonts w:ascii="Century Gothic" w:hAnsi="Century Gothic"/>
                <w:b/>
                <w:i w:val="0"/>
                <w:color w:val="C5E0B3" w:themeColor="accent6" w:themeTint="66"/>
                <w:sz w:val="36"/>
                <w:szCs w:val="36"/>
                <w:lang w:val="en-US"/>
              </w:rPr>
              <w:t xml:space="preserve">                                </w:t>
            </w:r>
            <w:r w:rsidRPr="0075134E">
              <w:rPr>
                <w:rStyle w:val="a4"/>
                <w:rFonts w:ascii="Century Gothic" w:hAnsi="Century Gothic"/>
                <w:b/>
                <w:i w:val="0"/>
                <w:color w:val="C5E0B3" w:themeColor="accent6" w:themeTint="66"/>
                <w:sz w:val="36"/>
                <w:szCs w:val="36"/>
              </w:rPr>
              <w:t>(</w:t>
            </w:r>
            <w:r w:rsidRPr="0075134E">
              <w:rPr>
                <w:rStyle w:val="a4"/>
                <w:rFonts w:ascii="Century Gothic" w:hAnsi="Century Gothic"/>
                <w:b/>
                <w:i w:val="0"/>
                <w:color w:val="C5E0B3" w:themeColor="accent6" w:themeTint="66"/>
                <w:sz w:val="36"/>
                <w:szCs w:val="36"/>
                <w:lang w:val="en-US"/>
              </w:rPr>
              <w:t>SLOBODA 43)</w:t>
            </w:r>
          </w:p>
        </w:tc>
      </w:tr>
    </w:tbl>
    <w:p w:rsidR="000C7B15" w:rsidRDefault="000C7B15" w:rsidP="00F86892">
      <w:pPr>
        <w:pStyle w:val="a3"/>
        <w:rPr>
          <w:rStyle w:val="a4"/>
          <w:rFonts w:ascii="Century Gothic" w:hAnsi="Century Gothic"/>
          <w:i w:val="0"/>
          <w:color w:val="auto"/>
          <w:sz w:val="28"/>
          <w:szCs w:val="28"/>
        </w:rPr>
      </w:pPr>
    </w:p>
    <w:p w:rsidR="000C7B15" w:rsidRDefault="000C7B15" w:rsidP="00F86892">
      <w:pPr>
        <w:pStyle w:val="a3"/>
        <w:rPr>
          <w:rStyle w:val="a4"/>
          <w:rFonts w:ascii="Century Gothic" w:hAnsi="Century Gothic"/>
          <w:i w:val="0"/>
          <w:color w:val="auto"/>
          <w:sz w:val="28"/>
          <w:szCs w:val="28"/>
        </w:rPr>
      </w:pPr>
    </w:p>
    <w:p w:rsidR="00653B05" w:rsidRPr="00F93C57" w:rsidRDefault="00653B05" w:rsidP="00653B05">
      <w:pPr>
        <w:pStyle w:val="a3"/>
        <w:jc w:val="center"/>
        <w:rPr>
          <w:rStyle w:val="a4"/>
          <w:rFonts w:ascii="Century Gothic" w:hAnsi="Century Gothic"/>
          <w:b/>
          <w:i w:val="0"/>
          <w:color w:val="auto"/>
          <w:sz w:val="32"/>
          <w:szCs w:val="32"/>
        </w:rPr>
      </w:pPr>
      <w:r w:rsidRPr="00F93C57">
        <w:rPr>
          <w:rStyle w:val="a4"/>
          <w:rFonts w:ascii="Century Gothic" w:hAnsi="Century Gothic"/>
          <w:b/>
          <w:i w:val="0"/>
          <w:color w:val="auto"/>
          <w:sz w:val="32"/>
          <w:szCs w:val="32"/>
        </w:rPr>
        <w:t>Прайс – лист</w:t>
      </w:r>
    </w:p>
    <w:p w:rsidR="000D67B2" w:rsidRDefault="00653B05" w:rsidP="006C763C">
      <w:pPr>
        <w:pStyle w:val="a3"/>
        <w:jc w:val="center"/>
        <w:rPr>
          <w:rStyle w:val="a4"/>
          <w:rFonts w:ascii="Century Gothic" w:hAnsi="Century Gothic"/>
          <w:b/>
          <w:i w:val="0"/>
          <w:color w:val="auto"/>
          <w:sz w:val="32"/>
          <w:szCs w:val="32"/>
        </w:rPr>
      </w:pPr>
      <w:r w:rsidRPr="00F93C57">
        <w:rPr>
          <w:rStyle w:val="a4"/>
          <w:rFonts w:ascii="Century Gothic" w:hAnsi="Century Gothic"/>
          <w:b/>
          <w:i w:val="0"/>
          <w:color w:val="auto"/>
          <w:sz w:val="32"/>
          <w:szCs w:val="32"/>
        </w:rPr>
        <w:t>Обшивочный пиломатериал</w:t>
      </w:r>
    </w:p>
    <w:p w:rsidR="006C763C" w:rsidRDefault="006C763C" w:rsidP="006C763C">
      <w:pPr>
        <w:pStyle w:val="a3"/>
        <w:jc w:val="center"/>
        <w:rPr>
          <w:rStyle w:val="a4"/>
          <w:rFonts w:ascii="Century Gothic" w:hAnsi="Century Gothic"/>
          <w:b/>
          <w:i w:val="0"/>
          <w:color w:val="auto"/>
          <w:sz w:val="32"/>
          <w:szCs w:val="32"/>
        </w:rPr>
      </w:pPr>
    </w:p>
    <w:p w:rsidR="0011060E" w:rsidRPr="00F93C57" w:rsidRDefault="0011060E" w:rsidP="001B3786">
      <w:pPr>
        <w:pStyle w:val="a3"/>
        <w:rPr>
          <w:rStyle w:val="a4"/>
          <w:rFonts w:ascii="Century Gothic" w:hAnsi="Century Gothic"/>
          <w:i w:val="0"/>
          <w:iCs w:val="0"/>
          <w:color w:val="auto"/>
        </w:rPr>
      </w:pPr>
    </w:p>
    <w:tbl>
      <w:tblPr>
        <w:tblStyle w:val="-16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110"/>
        <w:gridCol w:w="3109"/>
      </w:tblGrid>
      <w:tr w:rsidR="00F93C57" w:rsidRPr="00F93C57" w:rsidTr="00E72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05" w:rsidRPr="00F93C57" w:rsidRDefault="00921C62" w:rsidP="009B25DE">
            <w:pPr>
              <w:pStyle w:val="a3"/>
              <w:ind w:left="-113"/>
              <w:jc w:val="center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Наименование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F93C57" w:rsidRDefault="00921C62" w:rsidP="009B25DE">
            <w:pPr>
              <w:pStyle w:val="a3"/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Размер</w:t>
            </w:r>
          </w:p>
          <w:p w:rsidR="00921C62" w:rsidRPr="00F93C57" w:rsidRDefault="00921C62" w:rsidP="009B25DE">
            <w:pPr>
              <w:pStyle w:val="a3"/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Т х Ш, мм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F93C57" w:rsidRDefault="00921C62" w:rsidP="009B25DE">
            <w:pPr>
              <w:pStyle w:val="a3"/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Цена</w:t>
            </w:r>
          </w:p>
          <w:p w:rsidR="0011060E" w:rsidRPr="00F93C57" w:rsidRDefault="0011060E" w:rsidP="009B25DE">
            <w:pPr>
              <w:pStyle w:val="a3"/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>Сорт АВ</w:t>
            </w:r>
          </w:p>
        </w:tc>
      </w:tr>
      <w:tr w:rsidR="00F93C57" w:rsidRPr="00F93C57" w:rsidTr="00E72700">
        <w:trPr>
          <w:trHeight w:val="1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2" w:rsidRPr="00F93C57" w:rsidRDefault="00921C62" w:rsidP="009B25DE">
            <w:pPr>
              <w:pStyle w:val="a3"/>
              <w:ind w:left="-1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  <w:p w:rsidR="00E72700" w:rsidRPr="00F93C57" w:rsidRDefault="00E72700" w:rsidP="00E72700">
            <w:pPr>
              <w:pStyle w:val="a3"/>
              <w:ind w:left="-113" w:firstLine="284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  <w:r w:rsidRPr="00F93C57">
              <w:rPr>
                <w:rFonts w:ascii="Century Gothic" w:hAnsi="Century Gothic"/>
                <w:iCs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-78309</wp:posOffset>
                  </wp:positionH>
                  <wp:positionV relativeFrom="paragraph">
                    <wp:posOffset>132835</wp:posOffset>
                  </wp:positionV>
                  <wp:extent cx="1966823" cy="6732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6" cy="67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C62" w:rsidRPr="00F93C57"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  <w:t>Вагонка</w:t>
            </w:r>
          </w:p>
          <w:p w:rsidR="00921C62" w:rsidRPr="00F93C57" w:rsidRDefault="00921C62" w:rsidP="00B91AA7">
            <w:pPr>
              <w:pStyle w:val="a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F93C57" w:rsidRDefault="00653B05" w:rsidP="009B25DE">
            <w:pPr>
              <w:pStyle w:val="a3"/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b/>
                <w:i w:val="0"/>
                <w:color w:val="auto"/>
              </w:rPr>
            </w:pPr>
          </w:p>
          <w:p w:rsidR="002F0645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921C62" w:rsidRPr="00F93C57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12,5 *</w:t>
            </w:r>
            <w:r w:rsidR="00921C62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90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F93C57" w:rsidRDefault="00653B0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b/>
                <w:i w:val="0"/>
                <w:color w:val="auto"/>
              </w:rPr>
            </w:pPr>
          </w:p>
          <w:p w:rsidR="002F0645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921C62" w:rsidRPr="00F93C57" w:rsidRDefault="00AA581F" w:rsidP="00B050E6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17 0</w:t>
            </w:r>
            <w:r w:rsidR="00B050E6">
              <w:rPr>
                <w:rStyle w:val="a4"/>
                <w:rFonts w:ascii="Century Gothic" w:hAnsi="Century Gothic"/>
                <w:i w:val="0"/>
                <w:color w:val="auto"/>
              </w:rPr>
              <w:t xml:space="preserve">00 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>р.</w:t>
            </w:r>
          </w:p>
        </w:tc>
      </w:tr>
      <w:tr w:rsidR="00F93C57" w:rsidRPr="00F93C57" w:rsidTr="00B91AA7">
        <w:trPr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00E" w:rsidRPr="00F93C57" w:rsidRDefault="005C000E" w:rsidP="009B25DE">
            <w:pPr>
              <w:pStyle w:val="a3"/>
              <w:ind w:left="-1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  <w:p w:rsidR="005C000E" w:rsidRPr="00F93C57" w:rsidRDefault="005C000E" w:rsidP="009B25DE">
            <w:pPr>
              <w:pStyle w:val="a3"/>
              <w:ind w:left="-113" w:firstLine="284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  <w:t>Доска пола</w:t>
            </w:r>
          </w:p>
          <w:p w:rsidR="00D00915" w:rsidRPr="00F93C57" w:rsidRDefault="00D00915" w:rsidP="009B25DE">
            <w:pPr>
              <w:pStyle w:val="a3"/>
              <w:ind w:left="-113" w:firstLine="284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  <w:p w:rsidR="00D00915" w:rsidRPr="00F93C57" w:rsidRDefault="00D00915" w:rsidP="009B25DE">
            <w:pPr>
              <w:pStyle w:val="a3"/>
              <w:ind w:left="-113" w:firstLine="284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  <w:p w:rsidR="00D00915" w:rsidRPr="00F93C57" w:rsidRDefault="00E72700" w:rsidP="009B25DE">
            <w:pPr>
              <w:pStyle w:val="a3"/>
              <w:ind w:left="-113" w:firstLine="284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  <w:r w:rsidRPr="00F93C57">
              <w:rPr>
                <w:rFonts w:ascii="Century Gothic" w:hAnsi="Century Gothic"/>
                <w:iCs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-68425</wp:posOffset>
                  </wp:positionH>
                  <wp:positionV relativeFrom="paragraph">
                    <wp:posOffset>166370</wp:posOffset>
                  </wp:positionV>
                  <wp:extent cx="1466491" cy="895131"/>
                  <wp:effectExtent l="0" t="0" r="63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91" cy="89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000E" w:rsidRPr="00F93C57" w:rsidRDefault="005C000E" w:rsidP="00D00915">
            <w:pPr>
              <w:pStyle w:val="a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6" w:rsidRPr="00F93C57" w:rsidRDefault="001B3786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742D70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26</w:t>
            </w:r>
            <w:r w:rsidR="002F0645">
              <w:rPr>
                <w:rStyle w:val="a4"/>
                <w:rFonts w:ascii="Century Gothic" w:hAnsi="Century Gothic"/>
                <w:i w:val="0"/>
                <w:color w:val="auto"/>
              </w:rPr>
              <w:t xml:space="preserve"> *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110</w:t>
            </w:r>
            <w:r>
              <w:rPr>
                <w:rStyle w:val="a4"/>
                <w:rFonts w:ascii="Century Gothic" w:hAnsi="Century Gothic"/>
                <w:i w:val="0"/>
                <w:color w:val="auto"/>
              </w:rPr>
              <w:t>/135</w:t>
            </w:r>
          </w:p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14 5</w:t>
            </w:r>
            <w:r w:rsidR="00B050E6">
              <w:rPr>
                <w:rStyle w:val="a4"/>
                <w:rFonts w:ascii="Century Gothic" w:hAnsi="Century Gothic"/>
                <w:i w:val="0"/>
                <w:color w:val="auto"/>
              </w:rPr>
              <w:t>00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р.</w:t>
            </w:r>
          </w:p>
        </w:tc>
      </w:tr>
      <w:tr w:rsidR="00F93C57" w:rsidRPr="00F93C57" w:rsidTr="00B91AA7">
        <w:trPr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00E" w:rsidRPr="00F93C57" w:rsidRDefault="005C000E" w:rsidP="009B25DE">
            <w:pPr>
              <w:pStyle w:val="a3"/>
              <w:ind w:left="-1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28 *</w:t>
            </w:r>
            <w:r w:rsidR="001B3786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110</w:t>
            </w:r>
            <w:r w:rsidR="00742D70">
              <w:rPr>
                <w:rStyle w:val="a4"/>
                <w:rFonts w:ascii="Century Gothic" w:hAnsi="Century Gothic"/>
                <w:i w:val="0"/>
                <w:color w:val="auto"/>
              </w:rPr>
              <w:t>/135</w:t>
            </w:r>
          </w:p>
          <w:p w:rsidR="001B3786" w:rsidRPr="00F93C57" w:rsidRDefault="001B3786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14 5</w:t>
            </w:r>
            <w:r w:rsidR="00B050E6">
              <w:rPr>
                <w:rStyle w:val="a4"/>
                <w:rFonts w:ascii="Century Gothic" w:hAnsi="Century Gothic"/>
                <w:i w:val="0"/>
                <w:color w:val="auto"/>
              </w:rPr>
              <w:t>00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р.</w:t>
            </w:r>
          </w:p>
        </w:tc>
      </w:tr>
      <w:tr w:rsidR="00F93C57" w:rsidRPr="00F93C57" w:rsidTr="00B91AA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00E" w:rsidRPr="00F93C57" w:rsidRDefault="005C000E" w:rsidP="009B25DE">
            <w:pPr>
              <w:pStyle w:val="a3"/>
              <w:ind w:left="-1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36 *</w:t>
            </w:r>
            <w:r w:rsidR="001B3786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110</w:t>
            </w:r>
            <w:r w:rsidR="00742D70">
              <w:rPr>
                <w:rStyle w:val="a4"/>
                <w:rFonts w:ascii="Century Gothic" w:hAnsi="Century Gothic"/>
                <w:i w:val="0"/>
                <w:color w:val="auto"/>
              </w:rPr>
              <w:t>/135</w:t>
            </w:r>
          </w:p>
          <w:p w:rsidR="001B3786" w:rsidRPr="00F93C57" w:rsidRDefault="001B3786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</w:t>
            </w:r>
            <w:r w:rsidR="00154997">
              <w:rPr>
                <w:rStyle w:val="a4"/>
                <w:rFonts w:ascii="Century Gothic" w:hAnsi="Century Gothic"/>
                <w:i w:val="0"/>
                <w:color w:val="auto"/>
              </w:rPr>
              <w:t xml:space="preserve"> 000 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>р.</w:t>
            </w:r>
          </w:p>
        </w:tc>
      </w:tr>
      <w:tr w:rsidR="00F93C57" w:rsidRPr="00F93C57" w:rsidTr="00B91AA7">
        <w:trPr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00E" w:rsidRPr="00F93C57" w:rsidRDefault="005C000E" w:rsidP="009B25DE">
            <w:pPr>
              <w:pStyle w:val="a3"/>
              <w:ind w:left="-1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3355A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36</w:t>
            </w:r>
            <w:r w:rsidR="002F0645">
              <w:rPr>
                <w:rStyle w:val="a4"/>
                <w:rFonts w:ascii="Century Gothic" w:hAnsi="Century Gothic"/>
                <w:i w:val="0"/>
                <w:color w:val="auto"/>
              </w:rPr>
              <w:t xml:space="preserve"> *</w:t>
            </w:r>
            <w:r w:rsidR="00742D70">
              <w:rPr>
                <w:rStyle w:val="a4"/>
                <w:rFonts w:ascii="Century Gothic" w:hAnsi="Century Gothic"/>
                <w:i w:val="0"/>
                <w:color w:val="auto"/>
              </w:rPr>
              <w:t xml:space="preserve"> 190</w:t>
            </w:r>
          </w:p>
          <w:p w:rsidR="001B3786" w:rsidRPr="00F93C57" w:rsidRDefault="001B3786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</w:t>
            </w:r>
            <w:r w:rsidR="0015499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</w:t>
            </w:r>
            <w:r w:rsidR="00742D70">
              <w:rPr>
                <w:rStyle w:val="a4"/>
                <w:rFonts w:ascii="Century Gothic" w:hAnsi="Century Gothic"/>
                <w:i w:val="0"/>
                <w:color w:val="auto"/>
              </w:rPr>
              <w:t>000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>р.</w:t>
            </w:r>
          </w:p>
        </w:tc>
      </w:tr>
      <w:tr w:rsidR="00F93C57" w:rsidRPr="00F93C57" w:rsidTr="00B91AA7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E" w:rsidRPr="00F93C57" w:rsidRDefault="005C000E" w:rsidP="009B25DE">
            <w:pPr>
              <w:pStyle w:val="a3"/>
              <w:ind w:left="-1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  <w:p w:rsidR="005C000E" w:rsidRPr="00F93C57" w:rsidRDefault="00742D70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45</w:t>
            </w:r>
            <w:r w:rsidR="002F0645">
              <w:rPr>
                <w:rStyle w:val="a4"/>
                <w:rFonts w:ascii="Century Gothic" w:hAnsi="Century Gothic"/>
                <w:i w:val="0"/>
                <w:color w:val="auto"/>
              </w:rPr>
              <w:t xml:space="preserve"> *</w:t>
            </w:r>
            <w:r w:rsidR="00675535">
              <w:rPr>
                <w:rStyle w:val="a4"/>
                <w:rFonts w:ascii="Century Gothic" w:hAnsi="Century Gothic"/>
                <w:i w:val="0"/>
                <w:color w:val="auto"/>
              </w:rPr>
              <w:t xml:space="preserve"> 110/</w:t>
            </w:r>
            <w:r w:rsidR="001B3786"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135 </w:t>
            </w:r>
          </w:p>
          <w:p w:rsidR="001B3786" w:rsidRPr="00F93C57" w:rsidRDefault="001B3786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0E" w:rsidRPr="00F93C57" w:rsidRDefault="005C000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 w:rsidRPr="00F93C5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</w:t>
            </w:r>
          </w:p>
          <w:p w:rsidR="005C000E" w:rsidRPr="00F93C57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</w:t>
            </w:r>
            <w:r w:rsidR="0015499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0</w:t>
            </w:r>
            <w:r w:rsidR="005C000E" w:rsidRPr="00F93C57">
              <w:rPr>
                <w:rStyle w:val="a4"/>
                <w:rFonts w:ascii="Century Gothic" w:hAnsi="Century Gothic"/>
                <w:i w:val="0"/>
                <w:color w:val="auto"/>
              </w:rPr>
              <w:t>00 р.</w:t>
            </w:r>
          </w:p>
        </w:tc>
      </w:tr>
      <w:tr w:rsidR="002F0645" w:rsidRPr="00F93C57" w:rsidTr="002F0645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45" w:rsidRDefault="002F0645" w:rsidP="00B91AA7">
            <w:pPr>
              <w:pStyle w:val="a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  <w:p w:rsidR="002F0645" w:rsidRDefault="002F0645" w:rsidP="002F0645">
            <w:pPr>
              <w:pStyle w:val="a3"/>
              <w:ind w:firstLine="3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  <w:r>
              <w:rPr>
                <w:rFonts w:ascii="Century Gothic" w:hAnsi="Century Gothic"/>
                <w:iCs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-144441</wp:posOffset>
                  </wp:positionH>
                  <wp:positionV relativeFrom="paragraph">
                    <wp:posOffset>175260</wp:posOffset>
                  </wp:positionV>
                  <wp:extent cx="1598930" cy="975995"/>
                  <wp:effectExtent l="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  <w:t xml:space="preserve">Доска сухая </w:t>
            </w:r>
          </w:p>
          <w:p w:rsidR="002F0645" w:rsidRDefault="002F0645" w:rsidP="002F0645">
            <w:pPr>
              <w:pStyle w:val="a3"/>
              <w:ind w:firstLine="3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  <w:t>строганая</w:t>
            </w:r>
          </w:p>
          <w:p w:rsidR="002F0645" w:rsidRPr="00F93C57" w:rsidRDefault="002F0645" w:rsidP="002F0645">
            <w:pPr>
              <w:pStyle w:val="a3"/>
              <w:ind w:firstLine="31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45" w:rsidRPr="00F93C57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20 * 90/110/140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45" w:rsidRPr="00F93C57" w:rsidRDefault="00C84508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</w:t>
            </w:r>
            <w:r w:rsidR="006C763C">
              <w:rPr>
                <w:rStyle w:val="a4"/>
                <w:rFonts w:ascii="Century Gothic" w:hAnsi="Century Gothic"/>
                <w:i w:val="0"/>
                <w:color w:val="auto"/>
                <w:lang w:val="en-US"/>
              </w:rPr>
              <w:t>4</w:t>
            </w:r>
            <w:r w:rsidR="00A0719B">
              <w:rPr>
                <w:rStyle w:val="a4"/>
                <w:rFonts w:ascii="Century Gothic" w:hAnsi="Century Gothic"/>
                <w:i w:val="0"/>
                <w:color w:val="auto"/>
              </w:rPr>
              <w:t> 5</w:t>
            </w:r>
            <w:r w:rsidR="00675535">
              <w:rPr>
                <w:rStyle w:val="a4"/>
                <w:rFonts w:ascii="Century Gothic" w:hAnsi="Century Gothic"/>
                <w:i w:val="0"/>
                <w:color w:val="auto"/>
              </w:rPr>
              <w:t>00 р.</w:t>
            </w:r>
          </w:p>
        </w:tc>
      </w:tr>
      <w:tr w:rsidR="002F0645" w:rsidRPr="00F93C57" w:rsidTr="002F0645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645" w:rsidRPr="00F93C57" w:rsidRDefault="002F0645" w:rsidP="00B91AA7">
            <w:pPr>
              <w:pStyle w:val="a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45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35 * 90/1</w:t>
            </w:r>
            <w:r w:rsidR="009817CD">
              <w:rPr>
                <w:rStyle w:val="a4"/>
                <w:rFonts w:ascii="Century Gothic" w:hAnsi="Century Gothic"/>
                <w:i w:val="0"/>
                <w:color w:val="auto"/>
              </w:rPr>
              <w:t>10/</w:t>
            </w:r>
            <w:r>
              <w:rPr>
                <w:rStyle w:val="a4"/>
                <w:rFonts w:ascii="Century Gothic" w:hAnsi="Century Gothic"/>
                <w:i w:val="0"/>
                <w:color w:val="auto"/>
              </w:rPr>
              <w:t>140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45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</w:t>
            </w:r>
            <w:r w:rsidR="00154997">
              <w:rPr>
                <w:rStyle w:val="a4"/>
                <w:rFonts w:ascii="Century Gothic" w:hAnsi="Century Gothic"/>
                <w:i w:val="0"/>
                <w:color w:val="auto"/>
              </w:rPr>
              <w:t xml:space="preserve"> 0</w:t>
            </w:r>
            <w:r w:rsidR="00675535">
              <w:rPr>
                <w:rStyle w:val="a4"/>
                <w:rFonts w:ascii="Century Gothic" w:hAnsi="Century Gothic"/>
                <w:i w:val="0"/>
                <w:color w:val="auto"/>
              </w:rPr>
              <w:t>00 р.</w:t>
            </w:r>
          </w:p>
        </w:tc>
      </w:tr>
      <w:tr w:rsidR="002F0645" w:rsidRPr="00F93C57" w:rsidTr="009C7B4C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45" w:rsidRPr="00F93C57" w:rsidRDefault="002F0645" w:rsidP="00B91AA7">
            <w:pPr>
              <w:pStyle w:val="a3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45" w:rsidRPr="00F93C57" w:rsidRDefault="002F0645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45 * 90/110/140/190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45" w:rsidRDefault="00F308FE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14</w:t>
            </w:r>
            <w:r w:rsidR="00A0719B">
              <w:rPr>
                <w:rStyle w:val="a4"/>
                <w:rFonts w:ascii="Century Gothic" w:hAnsi="Century Gothic"/>
                <w:i w:val="0"/>
                <w:color w:val="auto"/>
              </w:rPr>
              <w:t xml:space="preserve"> 0</w:t>
            </w:r>
            <w:r w:rsidR="00675535">
              <w:rPr>
                <w:rStyle w:val="a4"/>
                <w:rFonts w:ascii="Century Gothic" w:hAnsi="Century Gothic"/>
                <w:i w:val="0"/>
                <w:color w:val="auto"/>
              </w:rPr>
              <w:t>00 р.</w:t>
            </w:r>
          </w:p>
        </w:tc>
      </w:tr>
      <w:tr w:rsidR="009C7B4C" w:rsidRPr="00F93C57" w:rsidTr="009C7B4C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C" w:rsidRDefault="009C7B4C" w:rsidP="009C7B4C">
            <w:pPr>
              <w:pStyle w:val="a3"/>
              <w:jc w:val="center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</w:p>
          <w:p w:rsidR="009C7B4C" w:rsidRPr="00F93C57" w:rsidRDefault="009C7B4C" w:rsidP="009C7B4C">
            <w:pPr>
              <w:pStyle w:val="a3"/>
              <w:jc w:val="center"/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b w:val="0"/>
                <w:i w:val="0"/>
                <w:color w:val="auto"/>
              </w:rPr>
              <w:t>Доска обрезная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4C" w:rsidRDefault="009C7B4C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50*150/200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4C" w:rsidRDefault="009C7B4C" w:rsidP="009B25DE">
            <w:pPr>
              <w:pStyle w:val="a3"/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Century Gothic" w:hAnsi="Century Gothic"/>
                <w:i w:val="0"/>
                <w:color w:val="auto"/>
              </w:rPr>
            </w:pPr>
            <w:r>
              <w:rPr>
                <w:rStyle w:val="a4"/>
                <w:rFonts w:ascii="Century Gothic" w:hAnsi="Century Gothic"/>
                <w:i w:val="0"/>
                <w:color w:val="auto"/>
              </w:rPr>
              <w:t>8 500</w:t>
            </w:r>
          </w:p>
        </w:tc>
      </w:tr>
    </w:tbl>
    <w:p w:rsidR="00F80619" w:rsidRDefault="00F80619" w:rsidP="00F80619">
      <w:pPr>
        <w:pStyle w:val="a3"/>
        <w:jc w:val="center"/>
        <w:rPr>
          <w:rFonts w:ascii="Century Gothic" w:hAnsi="Century Gothic"/>
          <w:b/>
        </w:rPr>
      </w:pPr>
    </w:p>
    <w:p w:rsidR="00F80619" w:rsidRDefault="00F80619" w:rsidP="00F80619">
      <w:pPr>
        <w:pStyle w:val="a3"/>
        <w:jc w:val="center"/>
        <w:rPr>
          <w:rFonts w:ascii="Century Gothic" w:hAnsi="Century Gothic"/>
          <w:b/>
        </w:rPr>
      </w:pPr>
    </w:p>
    <w:p w:rsidR="006C763C" w:rsidRPr="00F93C57" w:rsidRDefault="006C763C" w:rsidP="006C763C">
      <w:pPr>
        <w:pStyle w:val="a3"/>
        <w:rPr>
          <w:rFonts w:ascii="Century Gothic" w:hAnsi="Century Gothic"/>
        </w:rPr>
      </w:pPr>
      <w:r w:rsidRPr="00F93C57">
        <w:rPr>
          <w:rFonts w:ascii="Century Gothic" w:hAnsi="Century Gothic"/>
          <w:b/>
        </w:rPr>
        <w:t>Вся продукция сорта С</w:t>
      </w:r>
      <w:r>
        <w:rPr>
          <w:rFonts w:ascii="Century Gothic" w:hAnsi="Century Gothic"/>
        </w:rPr>
        <w:t xml:space="preserve"> – </w:t>
      </w:r>
      <w:r w:rsidRPr="007916C3">
        <w:rPr>
          <w:rFonts w:ascii="Century Gothic" w:hAnsi="Century Gothic"/>
        </w:rPr>
        <w:t>8</w:t>
      </w:r>
      <w:r>
        <w:rPr>
          <w:rFonts w:ascii="Century Gothic" w:hAnsi="Century Gothic"/>
        </w:rPr>
        <w:t> 0</w:t>
      </w:r>
      <w:r w:rsidRPr="00F93C57">
        <w:rPr>
          <w:rFonts w:ascii="Century Gothic" w:hAnsi="Century Gothic"/>
        </w:rPr>
        <w:t>00 р.</w:t>
      </w:r>
    </w:p>
    <w:p w:rsidR="006C763C" w:rsidRDefault="006C763C" w:rsidP="000B7267">
      <w:pPr>
        <w:pStyle w:val="a3"/>
        <w:rPr>
          <w:rFonts w:ascii="Century Gothic" w:hAnsi="Century Gothic"/>
          <w:sz w:val="52"/>
          <w:szCs w:val="52"/>
        </w:rPr>
      </w:pPr>
    </w:p>
    <w:sectPr w:rsidR="006C763C" w:rsidSect="009B25DE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0D" w:rsidRDefault="005A3F0D" w:rsidP="0011060E">
      <w:pPr>
        <w:spacing w:after="0" w:line="240" w:lineRule="auto"/>
      </w:pPr>
      <w:r>
        <w:separator/>
      </w:r>
    </w:p>
  </w:endnote>
  <w:endnote w:type="continuationSeparator" w:id="0">
    <w:p w:rsidR="005A3F0D" w:rsidRDefault="005A3F0D" w:rsidP="0011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0D" w:rsidRDefault="005A3F0D" w:rsidP="0011060E">
      <w:pPr>
        <w:spacing w:after="0" w:line="240" w:lineRule="auto"/>
      </w:pPr>
      <w:r>
        <w:separator/>
      </w:r>
    </w:p>
  </w:footnote>
  <w:footnote w:type="continuationSeparator" w:id="0">
    <w:p w:rsidR="005A3F0D" w:rsidRDefault="005A3F0D" w:rsidP="0011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D59"/>
    <w:multiLevelType w:val="hybridMultilevel"/>
    <w:tmpl w:val="4A74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92"/>
    <w:rsid w:val="000134CC"/>
    <w:rsid w:val="00024F23"/>
    <w:rsid w:val="00041B8D"/>
    <w:rsid w:val="000A541E"/>
    <w:rsid w:val="000B7267"/>
    <w:rsid w:val="000C74B3"/>
    <w:rsid w:val="000C7B15"/>
    <w:rsid w:val="000D67B2"/>
    <w:rsid w:val="0011060E"/>
    <w:rsid w:val="001162AF"/>
    <w:rsid w:val="00154745"/>
    <w:rsid w:val="00154997"/>
    <w:rsid w:val="001B3786"/>
    <w:rsid w:val="001C0F6C"/>
    <w:rsid w:val="001E6329"/>
    <w:rsid w:val="00276670"/>
    <w:rsid w:val="002E1CBF"/>
    <w:rsid w:val="002F0645"/>
    <w:rsid w:val="003054B4"/>
    <w:rsid w:val="00313167"/>
    <w:rsid w:val="003355A5"/>
    <w:rsid w:val="00345FA4"/>
    <w:rsid w:val="00362249"/>
    <w:rsid w:val="00382A59"/>
    <w:rsid w:val="0039288B"/>
    <w:rsid w:val="00495479"/>
    <w:rsid w:val="004B39E2"/>
    <w:rsid w:val="004C3F79"/>
    <w:rsid w:val="00541043"/>
    <w:rsid w:val="005A3F0D"/>
    <w:rsid w:val="005C000E"/>
    <w:rsid w:val="00624294"/>
    <w:rsid w:val="00653549"/>
    <w:rsid w:val="00653B05"/>
    <w:rsid w:val="00675535"/>
    <w:rsid w:val="00692554"/>
    <w:rsid w:val="006C763C"/>
    <w:rsid w:val="006F7B7E"/>
    <w:rsid w:val="00742D70"/>
    <w:rsid w:val="0075134E"/>
    <w:rsid w:val="007649D3"/>
    <w:rsid w:val="0077778F"/>
    <w:rsid w:val="007916C3"/>
    <w:rsid w:val="007D0327"/>
    <w:rsid w:val="008542E4"/>
    <w:rsid w:val="00921C62"/>
    <w:rsid w:val="009251E1"/>
    <w:rsid w:val="00925CDF"/>
    <w:rsid w:val="00935A01"/>
    <w:rsid w:val="009556D0"/>
    <w:rsid w:val="009817CD"/>
    <w:rsid w:val="009B25DE"/>
    <w:rsid w:val="009C7B4C"/>
    <w:rsid w:val="009E2404"/>
    <w:rsid w:val="009F1FF9"/>
    <w:rsid w:val="00A0719B"/>
    <w:rsid w:val="00A10661"/>
    <w:rsid w:val="00A12BDE"/>
    <w:rsid w:val="00A36164"/>
    <w:rsid w:val="00A92C9E"/>
    <w:rsid w:val="00AA581F"/>
    <w:rsid w:val="00AE065E"/>
    <w:rsid w:val="00B050E6"/>
    <w:rsid w:val="00B362C3"/>
    <w:rsid w:val="00B91AA7"/>
    <w:rsid w:val="00C16994"/>
    <w:rsid w:val="00C17118"/>
    <w:rsid w:val="00C2047C"/>
    <w:rsid w:val="00C76899"/>
    <w:rsid w:val="00C84508"/>
    <w:rsid w:val="00C93187"/>
    <w:rsid w:val="00C9794E"/>
    <w:rsid w:val="00D00915"/>
    <w:rsid w:val="00D168A1"/>
    <w:rsid w:val="00DF422F"/>
    <w:rsid w:val="00E0167A"/>
    <w:rsid w:val="00E5060C"/>
    <w:rsid w:val="00E72700"/>
    <w:rsid w:val="00E86DEF"/>
    <w:rsid w:val="00EC1DB4"/>
    <w:rsid w:val="00EC4347"/>
    <w:rsid w:val="00EF5C55"/>
    <w:rsid w:val="00F308FE"/>
    <w:rsid w:val="00F46859"/>
    <w:rsid w:val="00F80619"/>
    <w:rsid w:val="00F86892"/>
    <w:rsid w:val="00F93C57"/>
    <w:rsid w:val="00FA1DB7"/>
    <w:rsid w:val="00FC3E21"/>
    <w:rsid w:val="00FE125C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918F"/>
  <w15:chartTrackingRefBased/>
  <w15:docId w15:val="{EA7BCF0E-F925-4733-AD50-8DAB2E1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92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F86892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653B0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6">
    <w:name w:val="Grid Table 6 Colorful Accent 6"/>
    <w:basedOn w:val="a1"/>
    <w:uiPriority w:val="51"/>
    <w:rsid w:val="00653B0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921C6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11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60E"/>
  </w:style>
  <w:style w:type="paragraph" w:styleId="a9">
    <w:name w:val="footer"/>
    <w:basedOn w:val="a"/>
    <w:link w:val="aa"/>
    <w:uiPriority w:val="99"/>
    <w:unhideWhenUsed/>
    <w:rsid w:val="0011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60E"/>
  </w:style>
  <w:style w:type="paragraph" w:styleId="ab">
    <w:name w:val="Balloon Text"/>
    <w:basedOn w:val="a"/>
    <w:link w:val="ac"/>
    <w:uiPriority w:val="99"/>
    <w:semiHidden/>
    <w:unhideWhenUsed/>
    <w:rsid w:val="009B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3BB3-C423-4A1D-8F3A-15DB7E1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Жуйков</cp:lastModifiedBy>
  <cp:revision>51</cp:revision>
  <cp:lastPrinted>2018-10-10T10:31:00Z</cp:lastPrinted>
  <dcterms:created xsi:type="dcterms:W3CDTF">2017-10-17T09:07:00Z</dcterms:created>
  <dcterms:modified xsi:type="dcterms:W3CDTF">2018-11-26T07:12:00Z</dcterms:modified>
</cp:coreProperties>
</file>