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Изготовления деревянной тары по вашим размерам!!!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2022-03-20T04:35:23Z</dcterms:modified>
</cp:coreProperties>
</file>